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0414C" w14:textId="77777777" w:rsidR="00C4783C" w:rsidRDefault="00C4783C" w:rsidP="00860E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</w:p>
    <w:p w14:paraId="569964E7" w14:textId="2411B883" w:rsidR="00B7216E" w:rsidRPr="00D0289A" w:rsidRDefault="00B7216E" w:rsidP="00860E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26530345" w:rsidR="00B7216E" w:rsidRDefault="00B7216E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49742140" w14:textId="77777777" w:rsidR="00860E82" w:rsidRPr="00D0289A" w:rsidRDefault="00860E82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0047B" w14:textId="77777777" w:rsidR="00693200" w:rsidRDefault="00860E82" w:rsidP="00860E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93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соціальний супровід сім’ї опікуна </w:t>
      </w:r>
    </w:p>
    <w:p w14:paraId="2B75C398" w14:textId="75C2DB4D" w:rsidR="00860E82" w:rsidRDefault="0065212E" w:rsidP="00860E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 __</w:t>
      </w:r>
      <w:r w:rsidR="00693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народження</w:t>
      </w:r>
    </w:p>
    <w:p w14:paraId="02AB534B" w14:textId="77777777" w:rsidR="00B7216E" w:rsidRDefault="00B7216E" w:rsidP="00860E82">
      <w:pPr>
        <w:jc w:val="center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01A70CF0" w14:textId="73B1E844" w:rsidR="00B7216E" w:rsidRPr="00D67628" w:rsidRDefault="00474BF9" w:rsidP="00474BF9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30 грудня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5B3DA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4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1379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</w:t>
      </w:r>
      <w:r w:rsidR="00B935A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C4953E4" w14:textId="77777777" w:rsidR="00860E82" w:rsidRPr="006E29E6" w:rsidRDefault="00860E8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5EAB4FA9" w:rsidR="00B7216E" w:rsidRPr="005B2A12" w:rsidRDefault="00693200" w:rsidP="00681715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Відповідно до п.2-</w:t>
      </w:r>
      <w:r>
        <w:rPr>
          <w:sz w:val="28"/>
          <w:szCs w:val="28"/>
          <w:vertAlign w:val="superscript"/>
          <w:lang w:eastAsia="uk-UA"/>
        </w:rPr>
        <w:t>1</w:t>
      </w:r>
      <w:r>
        <w:rPr>
          <w:sz w:val="28"/>
          <w:szCs w:val="28"/>
          <w:lang w:eastAsia="uk-UA"/>
        </w:rPr>
        <w:t xml:space="preserve"> ст. 34 Закону України «Про місцеве самоврядування в Україні», наказу Міністерства соціальної політики </w:t>
      </w:r>
      <w:r w:rsidR="000A2460">
        <w:rPr>
          <w:sz w:val="28"/>
          <w:szCs w:val="28"/>
          <w:lang w:eastAsia="uk-UA"/>
        </w:rPr>
        <w:t>України від 11.08.2017 р. № 1</w:t>
      </w:r>
      <w:r w:rsidR="00EC7E99">
        <w:rPr>
          <w:sz w:val="28"/>
          <w:szCs w:val="28"/>
          <w:lang w:eastAsia="uk-UA"/>
        </w:rPr>
        <w:t>307</w:t>
      </w:r>
      <w:r w:rsidR="000A2460">
        <w:rPr>
          <w:sz w:val="28"/>
          <w:szCs w:val="28"/>
          <w:lang w:eastAsia="uk-UA"/>
        </w:rPr>
        <w:t xml:space="preserve"> «Про затвердження Державного стандарту соціального супроводу сімей, у яких виховуються діти-сироти і діти, позбавлені батьківського піклування», враховуючи рекомендації засідання міждисциплінарної команди для організації соціального захисту сімей, які перебувають у складних життєвих обставинах від 19.12.2024 року, рішення </w:t>
      </w:r>
      <w:r w:rsidR="005B2A12">
        <w:rPr>
          <w:sz w:val="28"/>
          <w:szCs w:val="28"/>
          <w:lang w:eastAsia="uk-UA"/>
        </w:rPr>
        <w:t xml:space="preserve">16 сесії </w:t>
      </w:r>
      <w:r w:rsidR="005B2A12">
        <w:rPr>
          <w:sz w:val="28"/>
          <w:szCs w:val="28"/>
          <w:lang w:val="en-US" w:eastAsia="uk-UA"/>
        </w:rPr>
        <w:t>VIII</w:t>
      </w:r>
      <w:r w:rsidR="005B2A12" w:rsidRPr="005B2A12">
        <w:rPr>
          <w:sz w:val="28"/>
          <w:szCs w:val="28"/>
          <w:lang w:eastAsia="uk-UA"/>
        </w:rPr>
        <w:t xml:space="preserve"> </w:t>
      </w:r>
      <w:r w:rsidR="005B2A12">
        <w:rPr>
          <w:sz w:val="28"/>
          <w:szCs w:val="28"/>
          <w:lang w:eastAsia="uk-UA"/>
        </w:rPr>
        <w:t>скликання Димерської селищної ради «Про внесення змін до видів економічної діяльності, затвердження в новій редакції структури та Положення про комунальну установу «Центр надання соціальних послуг» Димерської селищної ради від 23.07.2024 року № 1836-48-</w:t>
      </w:r>
      <w:r w:rsidR="005B2A12">
        <w:rPr>
          <w:sz w:val="28"/>
          <w:szCs w:val="28"/>
          <w:lang w:val="en-US" w:eastAsia="uk-UA"/>
        </w:rPr>
        <w:t>VIII</w:t>
      </w:r>
      <w:r w:rsidR="005B2A12">
        <w:rPr>
          <w:sz w:val="28"/>
          <w:szCs w:val="28"/>
          <w:lang w:eastAsia="uk-UA"/>
        </w:rPr>
        <w:t xml:space="preserve">, виконавчий комітет Димерської селищної ради 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36DB24B4" w14:textId="59CCA132" w:rsidR="002B0108" w:rsidRDefault="00D2470C" w:rsidP="00D2470C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Комуналь</w:t>
      </w:r>
      <w:r w:rsidR="00DE0D97">
        <w:rPr>
          <w:sz w:val="28"/>
          <w:szCs w:val="28"/>
          <w:lang w:eastAsia="uk-UA"/>
        </w:rPr>
        <w:t>ній установі «Центр надання соціальних послуг» Димерської селищної ради:</w:t>
      </w:r>
    </w:p>
    <w:p w14:paraId="613153E6" w14:textId="6C9A86CE" w:rsidR="00F4147E" w:rsidRPr="00595189" w:rsidRDefault="005B2A12" w:rsidP="00595189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Розпочати соціальний супровід сім’ї опікуна </w:t>
      </w:r>
      <w:r w:rsidR="0065212E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р.н.,</w:t>
      </w:r>
      <w:r w:rsidR="005951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якій виховуються малолітні діти-сироти </w:t>
      </w:r>
      <w:r w:rsidR="0065212E">
        <w:rPr>
          <w:sz w:val="28"/>
          <w:szCs w:val="28"/>
        </w:rPr>
        <w:t>__ __</w:t>
      </w:r>
      <w:r w:rsidR="00595189">
        <w:rPr>
          <w:sz w:val="28"/>
          <w:szCs w:val="28"/>
        </w:rPr>
        <w:t xml:space="preserve"> р.н., </w:t>
      </w:r>
      <w:r w:rsidR="0065212E">
        <w:rPr>
          <w:sz w:val="28"/>
          <w:szCs w:val="28"/>
        </w:rPr>
        <w:t>__ __</w:t>
      </w:r>
      <w:r w:rsidR="00595189">
        <w:rPr>
          <w:sz w:val="28"/>
          <w:szCs w:val="28"/>
        </w:rPr>
        <w:t xml:space="preserve"> р.н., </w:t>
      </w:r>
      <w:r w:rsidR="0065212E">
        <w:rPr>
          <w:sz w:val="28"/>
          <w:szCs w:val="28"/>
        </w:rPr>
        <w:t>__ __</w:t>
      </w:r>
      <w:r w:rsidR="00595189">
        <w:rPr>
          <w:sz w:val="28"/>
          <w:szCs w:val="28"/>
        </w:rPr>
        <w:t xml:space="preserve"> р.н.</w:t>
      </w:r>
      <w:r w:rsidR="00D2470C">
        <w:rPr>
          <w:sz w:val="28"/>
          <w:szCs w:val="28"/>
        </w:rPr>
        <w:t xml:space="preserve"> </w:t>
      </w:r>
    </w:p>
    <w:p w14:paraId="278DC846" w14:textId="2BF988FC" w:rsidR="00B7216E" w:rsidRDefault="00E756CE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1.2.</w:t>
      </w:r>
      <w:r w:rsidR="001E1058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 w:rsidR="00DE0D97" w:rsidRPr="00DE0D97">
        <w:rPr>
          <w:sz w:val="28"/>
          <w:szCs w:val="28"/>
          <w:lang w:eastAsia="uk-UA"/>
        </w:rPr>
        <w:t xml:space="preserve">Комунальній установі «Центр надання соціальних послуг» </w:t>
      </w:r>
      <w:r>
        <w:rPr>
          <w:sz w:val="28"/>
          <w:szCs w:val="28"/>
          <w:lang w:eastAsia="uk-UA"/>
        </w:rPr>
        <w:t xml:space="preserve">Димерської селищної ради забезпечити надання соціальної послуги </w:t>
      </w:r>
      <w:r w:rsidR="00681715">
        <w:rPr>
          <w:sz w:val="28"/>
          <w:szCs w:val="28"/>
          <w:lang w:eastAsia="uk-UA"/>
        </w:rPr>
        <w:t>«</w:t>
      </w:r>
      <w:r>
        <w:rPr>
          <w:sz w:val="28"/>
          <w:szCs w:val="28"/>
          <w:lang w:eastAsia="uk-UA"/>
        </w:rPr>
        <w:t>соціального супроводу</w:t>
      </w:r>
      <w:r w:rsidR="00681715">
        <w:rPr>
          <w:sz w:val="28"/>
          <w:szCs w:val="28"/>
          <w:lang w:eastAsia="uk-UA"/>
        </w:rPr>
        <w:t>»</w:t>
      </w:r>
      <w:r>
        <w:rPr>
          <w:sz w:val="28"/>
          <w:szCs w:val="28"/>
          <w:lang w:eastAsia="uk-UA"/>
        </w:rPr>
        <w:t xml:space="preserve"> вищезазначе</w:t>
      </w:r>
      <w:r w:rsidR="00595189">
        <w:rPr>
          <w:sz w:val="28"/>
          <w:szCs w:val="28"/>
          <w:lang w:eastAsia="uk-UA"/>
        </w:rPr>
        <w:t>ній</w:t>
      </w:r>
      <w:r>
        <w:rPr>
          <w:sz w:val="28"/>
          <w:szCs w:val="28"/>
          <w:lang w:eastAsia="uk-UA"/>
        </w:rPr>
        <w:t xml:space="preserve"> сім’</w:t>
      </w:r>
      <w:r w:rsidR="00595189">
        <w:rPr>
          <w:sz w:val="28"/>
          <w:szCs w:val="28"/>
          <w:lang w:eastAsia="uk-UA"/>
        </w:rPr>
        <w:t>ї</w:t>
      </w:r>
      <w:r>
        <w:rPr>
          <w:sz w:val="28"/>
          <w:szCs w:val="28"/>
          <w:lang w:eastAsia="uk-UA"/>
        </w:rPr>
        <w:t>, як</w:t>
      </w:r>
      <w:r w:rsidR="00595189">
        <w:rPr>
          <w:sz w:val="28"/>
          <w:szCs w:val="28"/>
          <w:lang w:eastAsia="uk-UA"/>
        </w:rPr>
        <w:t>а</w:t>
      </w:r>
      <w:r>
        <w:rPr>
          <w:sz w:val="28"/>
          <w:szCs w:val="28"/>
          <w:lang w:eastAsia="uk-UA"/>
        </w:rPr>
        <w:t xml:space="preserve"> прожива</w:t>
      </w:r>
      <w:r w:rsidR="00595189">
        <w:rPr>
          <w:sz w:val="28"/>
          <w:szCs w:val="28"/>
          <w:lang w:eastAsia="uk-UA"/>
        </w:rPr>
        <w:t xml:space="preserve">є </w:t>
      </w:r>
      <w:r>
        <w:rPr>
          <w:sz w:val="28"/>
          <w:szCs w:val="28"/>
          <w:lang w:eastAsia="uk-UA"/>
        </w:rPr>
        <w:t xml:space="preserve">на території Димерської селищної </w:t>
      </w:r>
      <w:r w:rsidR="00943B4B">
        <w:rPr>
          <w:sz w:val="28"/>
          <w:szCs w:val="28"/>
          <w:lang w:eastAsia="uk-UA"/>
        </w:rPr>
        <w:t>територіальної громади.</w:t>
      </w:r>
    </w:p>
    <w:p w14:paraId="619A8891" w14:textId="52BF4079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 </w:t>
      </w:r>
      <w:r w:rsidR="002158B9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Службі у справах дітей та сім’ї Димерської селищної ради проводити роботу по захисту прав дітей з вищезазначен</w:t>
      </w:r>
      <w:r w:rsidR="00595189">
        <w:rPr>
          <w:sz w:val="28"/>
          <w:szCs w:val="28"/>
          <w:lang w:eastAsia="uk-UA"/>
        </w:rPr>
        <w:t>ою</w:t>
      </w:r>
      <w:r>
        <w:rPr>
          <w:sz w:val="28"/>
          <w:szCs w:val="28"/>
          <w:lang w:eastAsia="uk-UA"/>
        </w:rPr>
        <w:t xml:space="preserve"> сім’</w:t>
      </w:r>
      <w:r w:rsidR="00595189">
        <w:rPr>
          <w:sz w:val="28"/>
          <w:szCs w:val="28"/>
          <w:lang w:eastAsia="uk-UA"/>
        </w:rPr>
        <w:t>єю</w:t>
      </w:r>
      <w:r>
        <w:rPr>
          <w:sz w:val="28"/>
          <w:szCs w:val="28"/>
          <w:lang w:eastAsia="uk-UA"/>
        </w:rPr>
        <w:t>.</w:t>
      </w:r>
    </w:p>
    <w:p w14:paraId="5FE725AF" w14:textId="33BF377B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Відділу економічного розвитку та інвестицій, питань </w:t>
      </w:r>
      <w:r w:rsidR="001702A8">
        <w:rPr>
          <w:sz w:val="28"/>
          <w:szCs w:val="28"/>
          <w:lang w:eastAsia="uk-UA"/>
        </w:rPr>
        <w:t>внутрішньої інформаційної політики</w:t>
      </w:r>
      <w:r w:rsidR="00DA7442">
        <w:rPr>
          <w:sz w:val="28"/>
          <w:szCs w:val="28"/>
          <w:lang w:eastAsia="uk-UA"/>
        </w:rPr>
        <w:t xml:space="preserve">, </w:t>
      </w:r>
      <w:r w:rsidR="001702A8">
        <w:rPr>
          <w:sz w:val="28"/>
          <w:szCs w:val="28"/>
          <w:lang w:eastAsia="uk-UA"/>
        </w:rPr>
        <w:t xml:space="preserve">зв’язків з громадськістю </w:t>
      </w:r>
      <w:r w:rsidR="00DA7442">
        <w:rPr>
          <w:sz w:val="28"/>
          <w:szCs w:val="28"/>
          <w:lang w:eastAsia="uk-UA"/>
        </w:rPr>
        <w:t xml:space="preserve">та </w:t>
      </w:r>
      <w:bookmarkStart w:id="0" w:name="_Hlk169251573"/>
      <w:r w:rsidR="00DA7442" w:rsidRPr="00E24A05">
        <w:rPr>
          <w:sz w:val="28"/>
          <w:szCs w:val="28"/>
        </w:rPr>
        <w:t>з питань цифрового розвитку, цифрових трансформацій і цифровізації</w:t>
      </w:r>
      <w:bookmarkEnd w:id="0"/>
      <w:r w:rsidR="00DA7442" w:rsidRPr="00E24A05">
        <w:rPr>
          <w:sz w:val="28"/>
          <w:szCs w:val="28"/>
        </w:rPr>
        <w:t xml:space="preserve"> (Давиденко І.С.) </w:t>
      </w:r>
      <w:r w:rsidR="001702A8">
        <w:rPr>
          <w:sz w:val="28"/>
          <w:szCs w:val="28"/>
          <w:lang w:eastAsia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ECCBD51" w14:textId="49C046AB" w:rsidR="001702A8" w:rsidRPr="003A2FC9" w:rsidRDefault="001702A8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4.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Контроль за виконанням даного рішення покласти на </w:t>
      </w:r>
      <w:r w:rsidR="00506AC0">
        <w:rPr>
          <w:sz w:val="28"/>
          <w:szCs w:val="28"/>
          <w:lang w:eastAsia="uk-UA"/>
        </w:rPr>
        <w:t>в.о. начальника Служби у справах дітей та сім’ї Димерської селищної ради Миколайчук Ю.І.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8C7E75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2AD02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FABC39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60A6072E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4B224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453776D0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CC4937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8330BCE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9D7DC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9F4EA9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3A5ADF8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DD8002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7775B0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4C0B1A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A678CC5" w14:textId="77777777" w:rsidR="00506AC0" w:rsidRDefault="00506AC0" w:rsidP="002158B9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06AC0" w:rsidSect="00A8764E">
      <w:pgSz w:w="11906" w:h="16838"/>
      <w:pgMar w:top="851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44AC8"/>
    <w:multiLevelType w:val="hybridMultilevel"/>
    <w:tmpl w:val="49B414B4"/>
    <w:lvl w:ilvl="0" w:tplc="0724720A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5A5929"/>
    <w:multiLevelType w:val="multilevel"/>
    <w:tmpl w:val="CD0CE9A8"/>
    <w:styleLink w:val="1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DA50C3"/>
    <w:multiLevelType w:val="multilevel"/>
    <w:tmpl w:val="CD0CE9A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39D3"/>
    <w:rsid w:val="00027C09"/>
    <w:rsid w:val="000510C3"/>
    <w:rsid w:val="00056E71"/>
    <w:rsid w:val="0006380D"/>
    <w:rsid w:val="000638DA"/>
    <w:rsid w:val="0006529A"/>
    <w:rsid w:val="000A21BB"/>
    <w:rsid w:val="000A2460"/>
    <w:rsid w:val="000B6D24"/>
    <w:rsid w:val="000C6C5D"/>
    <w:rsid w:val="000E058C"/>
    <w:rsid w:val="00145460"/>
    <w:rsid w:val="0015418D"/>
    <w:rsid w:val="001603D4"/>
    <w:rsid w:val="00161E6C"/>
    <w:rsid w:val="00166A62"/>
    <w:rsid w:val="001702A8"/>
    <w:rsid w:val="00181E8D"/>
    <w:rsid w:val="00194EC2"/>
    <w:rsid w:val="001B749A"/>
    <w:rsid w:val="001D22E2"/>
    <w:rsid w:val="001E1058"/>
    <w:rsid w:val="001F72BC"/>
    <w:rsid w:val="002033ED"/>
    <w:rsid w:val="00210EBC"/>
    <w:rsid w:val="002158B9"/>
    <w:rsid w:val="002215EE"/>
    <w:rsid w:val="0023555F"/>
    <w:rsid w:val="00240243"/>
    <w:rsid w:val="00244B0F"/>
    <w:rsid w:val="0024683D"/>
    <w:rsid w:val="0028605A"/>
    <w:rsid w:val="002B0108"/>
    <w:rsid w:val="002E49B3"/>
    <w:rsid w:val="0031449F"/>
    <w:rsid w:val="003241ED"/>
    <w:rsid w:val="0036333E"/>
    <w:rsid w:val="00370341"/>
    <w:rsid w:val="003B3308"/>
    <w:rsid w:val="003B5568"/>
    <w:rsid w:val="003D1300"/>
    <w:rsid w:val="004210B4"/>
    <w:rsid w:val="004409AA"/>
    <w:rsid w:val="00450395"/>
    <w:rsid w:val="00474BF9"/>
    <w:rsid w:val="00494EC9"/>
    <w:rsid w:val="00496C00"/>
    <w:rsid w:val="004B077E"/>
    <w:rsid w:val="004B2242"/>
    <w:rsid w:val="00506AC0"/>
    <w:rsid w:val="00513314"/>
    <w:rsid w:val="0052201C"/>
    <w:rsid w:val="00525887"/>
    <w:rsid w:val="00533F27"/>
    <w:rsid w:val="00565F65"/>
    <w:rsid w:val="005851EE"/>
    <w:rsid w:val="005904E1"/>
    <w:rsid w:val="00595189"/>
    <w:rsid w:val="00596BE0"/>
    <w:rsid w:val="005B2A12"/>
    <w:rsid w:val="005B3DA1"/>
    <w:rsid w:val="005C79C8"/>
    <w:rsid w:val="005F19A7"/>
    <w:rsid w:val="00603CC6"/>
    <w:rsid w:val="00611A3C"/>
    <w:rsid w:val="00615163"/>
    <w:rsid w:val="006467A6"/>
    <w:rsid w:val="00646AAF"/>
    <w:rsid w:val="0065212E"/>
    <w:rsid w:val="00655E32"/>
    <w:rsid w:val="00681715"/>
    <w:rsid w:val="00685244"/>
    <w:rsid w:val="00692CAF"/>
    <w:rsid w:val="00693200"/>
    <w:rsid w:val="006D07FE"/>
    <w:rsid w:val="006D1951"/>
    <w:rsid w:val="006E29E6"/>
    <w:rsid w:val="006E4D05"/>
    <w:rsid w:val="006F378D"/>
    <w:rsid w:val="00705830"/>
    <w:rsid w:val="00735763"/>
    <w:rsid w:val="0075771D"/>
    <w:rsid w:val="00762A37"/>
    <w:rsid w:val="007671F4"/>
    <w:rsid w:val="007752D9"/>
    <w:rsid w:val="007C2BB8"/>
    <w:rsid w:val="00800C33"/>
    <w:rsid w:val="00833BB9"/>
    <w:rsid w:val="008476EA"/>
    <w:rsid w:val="00860E82"/>
    <w:rsid w:val="0088203B"/>
    <w:rsid w:val="00893E56"/>
    <w:rsid w:val="008A1D3F"/>
    <w:rsid w:val="008E2D98"/>
    <w:rsid w:val="008E5E6D"/>
    <w:rsid w:val="009165BA"/>
    <w:rsid w:val="009267A3"/>
    <w:rsid w:val="00943B4B"/>
    <w:rsid w:val="00944CF8"/>
    <w:rsid w:val="00963FDE"/>
    <w:rsid w:val="009651E2"/>
    <w:rsid w:val="0098033A"/>
    <w:rsid w:val="00994925"/>
    <w:rsid w:val="009C1463"/>
    <w:rsid w:val="009C191F"/>
    <w:rsid w:val="009E3DD5"/>
    <w:rsid w:val="009F335C"/>
    <w:rsid w:val="00A01A24"/>
    <w:rsid w:val="00A100A8"/>
    <w:rsid w:val="00A23EFC"/>
    <w:rsid w:val="00A41010"/>
    <w:rsid w:val="00A41AA9"/>
    <w:rsid w:val="00A51226"/>
    <w:rsid w:val="00A52586"/>
    <w:rsid w:val="00A5750B"/>
    <w:rsid w:val="00A86BBB"/>
    <w:rsid w:val="00A8764E"/>
    <w:rsid w:val="00AA7C66"/>
    <w:rsid w:val="00B51DBA"/>
    <w:rsid w:val="00B64958"/>
    <w:rsid w:val="00B7216E"/>
    <w:rsid w:val="00B73E36"/>
    <w:rsid w:val="00B823D5"/>
    <w:rsid w:val="00B935A3"/>
    <w:rsid w:val="00C035AD"/>
    <w:rsid w:val="00C06C2F"/>
    <w:rsid w:val="00C26A6B"/>
    <w:rsid w:val="00C4783C"/>
    <w:rsid w:val="00C60C9B"/>
    <w:rsid w:val="00C720BD"/>
    <w:rsid w:val="00C772AF"/>
    <w:rsid w:val="00CA1F7A"/>
    <w:rsid w:val="00CB1773"/>
    <w:rsid w:val="00CC0994"/>
    <w:rsid w:val="00CC1AB3"/>
    <w:rsid w:val="00D2470C"/>
    <w:rsid w:val="00DA7442"/>
    <w:rsid w:val="00DC36D6"/>
    <w:rsid w:val="00DC68C5"/>
    <w:rsid w:val="00DC7B21"/>
    <w:rsid w:val="00DD2E2A"/>
    <w:rsid w:val="00DE0D97"/>
    <w:rsid w:val="00DE56C9"/>
    <w:rsid w:val="00E02E9D"/>
    <w:rsid w:val="00E04598"/>
    <w:rsid w:val="00E118D6"/>
    <w:rsid w:val="00E21FFB"/>
    <w:rsid w:val="00E356F2"/>
    <w:rsid w:val="00E756CE"/>
    <w:rsid w:val="00EA1348"/>
    <w:rsid w:val="00EA5E00"/>
    <w:rsid w:val="00EC7E99"/>
    <w:rsid w:val="00EE4CE2"/>
    <w:rsid w:val="00EF0CE0"/>
    <w:rsid w:val="00F00F28"/>
    <w:rsid w:val="00F04FEB"/>
    <w:rsid w:val="00F14376"/>
    <w:rsid w:val="00F148A2"/>
    <w:rsid w:val="00F27144"/>
    <w:rsid w:val="00F326F7"/>
    <w:rsid w:val="00F4147E"/>
    <w:rsid w:val="00F807D9"/>
    <w:rsid w:val="00FA3592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numbering" w:customStyle="1" w:styleId="1">
    <w:name w:val="Поточний список1"/>
    <w:uiPriority w:val="99"/>
    <w:rsid w:val="002B010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33FF7-FB3A-4D7D-AB6C-EFCCD48F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1449</Words>
  <Characters>826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2025-01-02T08:57:00Z</cp:lastPrinted>
  <dcterms:created xsi:type="dcterms:W3CDTF">2024-12-30T10:14:00Z</dcterms:created>
  <dcterms:modified xsi:type="dcterms:W3CDTF">2025-02-17T09:28:00Z</dcterms:modified>
</cp:coreProperties>
</file>