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262406" w14:textId="77777777" w:rsidR="00834A86" w:rsidRPr="00982865" w:rsidRDefault="00834A86" w:rsidP="00834A8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lang w:val="uk-UA"/>
        </w:rPr>
      </w:pPr>
      <w:r w:rsidRPr="00982865">
        <w:rPr>
          <w:rFonts w:ascii="Times New Roman" w:hAnsi="Times New Roman" w:cs="Times New Roman"/>
          <w:noProof/>
          <w:sz w:val="32"/>
          <w:szCs w:val="32"/>
        </w:rPr>
        <w:drawing>
          <wp:inline distT="0" distB="0" distL="0" distR="0" wp14:anchorId="0460D4BD" wp14:editId="11CE0173">
            <wp:extent cx="429260" cy="612140"/>
            <wp:effectExtent l="19050" t="0" r="8890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>
                      <a:picLocks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612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834A86" w:rsidRPr="00982865" w14:paraId="0A0AE237" w14:textId="77777777" w:rsidTr="00884817">
        <w:trPr>
          <w:trHeight w:val="773"/>
        </w:trPr>
        <w:tc>
          <w:tcPr>
            <w:tcW w:w="9721" w:type="dxa"/>
          </w:tcPr>
          <w:p w14:paraId="2440F404" w14:textId="77777777" w:rsidR="00834A86" w:rsidRPr="00982865" w:rsidRDefault="00834A86" w:rsidP="008848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</w:pPr>
            <w:r w:rsidRPr="00982865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ДИМЕРСЬКА СЕЛИЩНА РАДА</w:t>
            </w:r>
          </w:p>
          <w:p w14:paraId="6ADDFE6A" w14:textId="77777777" w:rsidR="00834A86" w:rsidRPr="00982865" w:rsidRDefault="00834A86" w:rsidP="008848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</w:pPr>
            <w:r w:rsidRPr="00982865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ВИШГОРОДСЬКОГО РАЙОНУ КИЇВСЬКОЇ ОБЛАСТІ</w:t>
            </w:r>
          </w:p>
          <w:p w14:paraId="617614DA" w14:textId="77777777" w:rsidR="00834A86" w:rsidRPr="00982865" w:rsidRDefault="00834A86" w:rsidP="0088481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982865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ВИКОНАВЧИЙ КОМІТЕТ</w:t>
            </w:r>
          </w:p>
        </w:tc>
      </w:tr>
    </w:tbl>
    <w:p w14:paraId="5E95047D" w14:textId="77777777" w:rsidR="00834A86" w:rsidRPr="00EE087A" w:rsidRDefault="00834A86" w:rsidP="00834A8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hAnsi="Times New Roman" w:cs="Times New Roman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71A4164" wp14:editId="7373964E">
                <wp:simplePos x="0" y="0"/>
                <wp:positionH relativeFrom="column">
                  <wp:posOffset>267970</wp:posOffset>
                </wp:positionH>
                <wp:positionV relativeFrom="paragraph">
                  <wp:posOffset>53340</wp:posOffset>
                </wp:positionV>
                <wp:extent cx="5886450" cy="0"/>
                <wp:effectExtent l="33655" t="34290" r="33020" b="32385"/>
                <wp:wrapNone/>
                <wp:docPr id="2" name="shape_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5F3BF9B" id="shape_0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1.1pt,4.2pt" to="484.6pt,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" strokeweight="1.59mm"/>
            </w:pict>
          </mc:Fallback>
        </mc:AlternateContent>
      </w:r>
    </w:p>
    <w:p w14:paraId="15DA0535" w14:textId="77777777" w:rsidR="00834A86" w:rsidRPr="00EC0460" w:rsidRDefault="00834A86" w:rsidP="00834A86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EC0460">
        <w:rPr>
          <w:rFonts w:ascii="Times New Roman" w:hAnsi="Times New Roman" w:cs="Times New Roman"/>
          <w:b/>
          <w:bCs/>
          <w:sz w:val="26"/>
          <w:szCs w:val="26"/>
        </w:rPr>
        <w:t xml:space="preserve">Р І Ш Е Н </w:t>
      </w:r>
      <w:proofErr w:type="spellStart"/>
      <w:r w:rsidRPr="00EC0460">
        <w:rPr>
          <w:rFonts w:ascii="Times New Roman" w:hAnsi="Times New Roman" w:cs="Times New Roman"/>
          <w:b/>
          <w:bCs/>
          <w:sz w:val="26"/>
          <w:szCs w:val="26"/>
        </w:rPr>
        <w:t>Н</w:t>
      </w:r>
      <w:proofErr w:type="spellEnd"/>
      <w:r w:rsidRPr="00EC0460">
        <w:rPr>
          <w:rFonts w:ascii="Times New Roman" w:hAnsi="Times New Roman" w:cs="Times New Roman"/>
          <w:b/>
          <w:bCs/>
          <w:sz w:val="26"/>
          <w:szCs w:val="26"/>
        </w:rPr>
        <w:t xml:space="preserve"> Я </w:t>
      </w:r>
    </w:p>
    <w:p w14:paraId="08507EE8" w14:textId="797A215B" w:rsidR="00834A86" w:rsidRPr="00EC0460" w:rsidRDefault="00834A86" w:rsidP="00982865">
      <w:pPr>
        <w:spacing w:after="0" w:line="240" w:lineRule="auto"/>
        <w:rPr>
          <w:rFonts w:ascii="Times New Roman" w:hAnsi="Times New Roman" w:cs="Times New Roman"/>
          <w:b/>
          <w:bCs/>
          <w:sz w:val="26"/>
          <w:szCs w:val="26"/>
          <w:lang w:val="en-US"/>
        </w:rPr>
      </w:pPr>
    </w:p>
    <w:p w14:paraId="13212E06" w14:textId="77777777" w:rsidR="00834A86" w:rsidRPr="00EC0460" w:rsidRDefault="00834A86" w:rsidP="00834A86">
      <w:pPr>
        <w:pStyle w:val="1"/>
        <w:jc w:val="center"/>
        <w:rPr>
          <w:rFonts w:ascii="Times New Roman" w:hAnsi="Times New Roman" w:cs="Times New Roman"/>
          <w:b/>
          <w:sz w:val="26"/>
          <w:szCs w:val="26"/>
          <w:lang w:val="ru-RU"/>
        </w:rPr>
      </w:pPr>
      <w:r w:rsidRPr="00EC0460">
        <w:rPr>
          <w:rFonts w:ascii="Times New Roman" w:hAnsi="Times New Roman" w:cs="Times New Roman"/>
          <w:b/>
          <w:sz w:val="26"/>
          <w:szCs w:val="26"/>
        </w:rPr>
        <w:t>Про надання статусу дитини, яка постраждала внаслідок воєнних дій та збройних конфліктів</w:t>
      </w:r>
    </w:p>
    <w:p w14:paraId="0920FF98" w14:textId="77777777" w:rsidR="00982865" w:rsidRPr="00EC0460" w:rsidRDefault="00982865" w:rsidP="00834A86">
      <w:pPr>
        <w:pStyle w:val="1"/>
        <w:jc w:val="center"/>
        <w:rPr>
          <w:rFonts w:ascii="Times New Roman" w:hAnsi="Times New Roman" w:cs="Times New Roman"/>
          <w:b/>
          <w:sz w:val="26"/>
          <w:szCs w:val="26"/>
          <w:lang w:val="ru-RU"/>
        </w:rPr>
      </w:pPr>
    </w:p>
    <w:p w14:paraId="02E7AC20" w14:textId="39C5D4D7" w:rsidR="00982865" w:rsidRPr="00EC0460" w:rsidRDefault="00982865" w:rsidP="00982865">
      <w:pPr>
        <w:pStyle w:val="1"/>
        <w:rPr>
          <w:rFonts w:ascii="Times New Roman" w:hAnsi="Times New Roman" w:cs="Times New Roman"/>
          <w:color w:val="000000"/>
          <w:sz w:val="26"/>
          <w:szCs w:val="26"/>
          <w:lang w:val="en-US"/>
        </w:rPr>
      </w:pPr>
      <w:proofErr w:type="gramStart"/>
      <w:r w:rsidRPr="00EC0460">
        <w:rPr>
          <w:rFonts w:ascii="Times New Roman" w:hAnsi="Times New Roman" w:cs="Times New Roman"/>
          <w:color w:val="000000"/>
          <w:sz w:val="26"/>
          <w:szCs w:val="26"/>
          <w:lang w:val="ru-RU"/>
        </w:rPr>
        <w:t>22</w:t>
      </w:r>
      <w:r w:rsidRPr="00EC0460">
        <w:rPr>
          <w:rFonts w:ascii="Times New Roman" w:hAnsi="Times New Roman" w:cs="Times New Roman"/>
          <w:color w:val="000000"/>
          <w:sz w:val="26"/>
          <w:szCs w:val="26"/>
        </w:rPr>
        <w:t xml:space="preserve">  вересня</w:t>
      </w:r>
      <w:proofErr w:type="gramEnd"/>
      <w:r w:rsidRPr="00EC0460">
        <w:rPr>
          <w:rFonts w:ascii="Times New Roman" w:hAnsi="Times New Roman" w:cs="Times New Roman"/>
          <w:color w:val="000000"/>
          <w:sz w:val="26"/>
          <w:szCs w:val="26"/>
        </w:rPr>
        <w:t xml:space="preserve"> 2025 року</w:t>
      </w:r>
      <w:r w:rsidRPr="00EC0460">
        <w:rPr>
          <w:rFonts w:ascii="Times New Roman" w:hAnsi="Times New Roman" w:cs="Times New Roman"/>
          <w:color w:val="000000"/>
          <w:sz w:val="26"/>
          <w:szCs w:val="26"/>
        </w:rPr>
        <w:tab/>
        <w:t xml:space="preserve">                                №</w:t>
      </w:r>
      <w:r w:rsidRPr="00EC0460">
        <w:rPr>
          <w:rFonts w:ascii="Times New Roman" w:hAnsi="Times New Roman" w:cs="Times New Roman"/>
          <w:color w:val="000000"/>
          <w:sz w:val="26"/>
          <w:szCs w:val="26"/>
          <w:lang w:val="ru-RU"/>
        </w:rPr>
        <w:t>4</w:t>
      </w:r>
      <w:r w:rsidR="00EC0460" w:rsidRPr="00EC0460">
        <w:rPr>
          <w:rFonts w:ascii="Times New Roman" w:hAnsi="Times New Roman" w:cs="Times New Roman"/>
          <w:color w:val="000000"/>
          <w:sz w:val="26"/>
          <w:szCs w:val="26"/>
          <w:lang w:val="ru-RU"/>
        </w:rPr>
        <w:t>77</w:t>
      </w:r>
      <w:r w:rsidRPr="00EC0460">
        <w:rPr>
          <w:rFonts w:ascii="Times New Roman" w:hAnsi="Times New Roman" w:cs="Times New Roman"/>
          <w:color w:val="000000"/>
          <w:sz w:val="26"/>
          <w:szCs w:val="26"/>
        </w:rPr>
        <w:t xml:space="preserve">                                      </w:t>
      </w:r>
      <w:r w:rsidR="00EC0460" w:rsidRPr="00EC0460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      </w:t>
      </w:r>
      <w:r w:rsidR="00EC0460" w:rsidRPr="00EC0460">
        <w:rPr>
          <w:rFonts w:ascii="Times New Roman" w:hAnsi="Times New Roman" w:cs="Times New Roman"/>
          <w:color w:val="000000"/>
          <w:sz w:val="26"/>
          <w:szCs w:val="26"/>
          <w:lang w:val="en-US"/>
        </w:rPr>
        <w:t xml:space="preserve"> </w:t>
      </w:r>
      <w:r w:rsidRPr="00EC0460">
        <w:rPr>
          <w:rFonts w:ascii="Times New Roman" w:hAnsi="Times New Roman" w:cs="Times New Roman"/>
          <w:color w:val="000000"/>
          <w:sz w:val="26"/>
          <w:szCs w:val="26"/>
        </w:rPr>
        <w:t xml:space="preserve">  с-ще Димер</w:t>
      </w:r>
    </w:p>
    <w:p w14:paraId="3E72732B" w14:textId="77777777" w:rsidR="00EC0460" w:rsidRPr="00EC0460" w:rsidRDefault="00EC0460" w:rsidP="00982865">
      <w:pPr>
        <w:pStyle w:val="1"/>
        <w:rPr>
          <w:rFonts w:ascii="Times New Roman" w:hAnsi="Times New Roman" w:cs="Times New Roman"/>
          <w:b/>
          <w:color w:val="000000" w:themeColor="text1"/>
          <w:sz w:val="26"/>
          <w:szCs w:val="26"/>
          <w:lang w:val="en-US"/>
        </w:rPr>
      </w:pPr>
    </w:p>
    <w:p w14:paraId="4D816728" w14:textId="7DBC37D4" w:rsidR="00834A86" w:rsidRPr="00EC0460" w:rsidRDefault="00834A86" w:rsidP="00834A86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EC0460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Відповідно до статті 30</w:t>
      </w:r>
      <w:r w:rsidRPr="00EC0460">
        <w:rPr>
          <w:rFonts w:ascii="Times New Roman" w:hAnsi="Times New Roman" w:cs="Times New Roman"/>
          <w:color w:val="000000" w:themeColor="text1"/>
          <w:sz w:val="26"/>
          <w:szCs w:val="26"/>
          <w:vertAlign w:val="superscript"/>
          <w:lang w:val="uk-UA"/>
        </w:rPr>
        <w:t>1</w:t>
      </w:r>
      <w:r w:rsidRPr="00EC0460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EC0460">
          <w:rPr>
            <w:rStyle w:val="a6"/>
            <w:color w:val="000000" w:themeColor="text1"/>
            <w:sz w:val="26"/>
            <w:szCs w:val="26"/>
            <w:u w:val="none"/>
            <w:shd w:val="clear" w:color="auto" w:fill="FFFFFF"/>
            <w:lang w:val="uk-UA"/>
          </w:rPr>
          <w:t>підпункту 2</w:t>
        </w:r>
      </w:hyperlink>
      <w:r w:rsidRPr="00EC0460">
        <w:rPr>
          <w:rStyle w:val="apple-converted-space"/>
          <w:color w:val="000000" w:themeColor="text1"/>
          <w:sz w:val="26"/>
          <w:szCs w:val="26"/>
          <w:shd w:val="clear" w:color="auto" w:fill="FFFFFF"/>
          <w:lang w:val="en-US"/>
        </w:rPr>
        <w:t> </w:t>
      </w:r>
      <w:r w:rsidRPr="00EC0460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EC0460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EC0460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рекомендації </w:t>
      </w:r>
      <w:r w:rsidRPr="00EC0460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комісії з питань захисту прав дитини виконавчого комітету </w:t>
      </w:r>
      <w:proofErr w:type="spellStart"/>
      <w:r w:rsidRPr="00EC0460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Димерської</w:t>
      </w:r>
      <w:proofErr w:type="spellEnd"/>
      <w:r w:rsidRPr="00EC0460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селищної ради</w:t>
      </w:r>
      <w:r w:rsidRPr="00EC0460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</w:t>
      </w:r>
      <w:r w:rsidR="005711FA" w:rsidRPr="00EC0460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bookmarkStart w:id="0" w:name="_Hlk197077204"/>
      <w:r w:rsidR="002D4B5C" w:rsidRPr="00EC0460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18</w:t>
      </w:r>
      <w:r w:rsidR="00CD27F1" w:rsidRPr="00EC0460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2D4B5C" w:rsidRPr="00EC0460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верес</w:t>
      </w:r>
      <w:r w:rsidR="00CD27F1" w:rsidRPr="00EC0460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ня </w:t>
      </w:r>
      <w:r w:rsidR="00F4633A" w:rsidRPr="00EC0460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bookmarkEnd w:id="0"/>
      <w:r w:rsidRPr="00EC0460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202</w:t>
      </w:r>
      <w:r w:rsidR="00E578C0" w:rsidRPr="00EC0460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5</w:t>
      </w:r>
      <w:r w:rsidRPr="00EC0460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року № </w:t>
      </w:r>
      <w:r w:rsidR="002D4B5C" w:rsidRPr="00EC0460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7</w:t>
      </w:r>
      <w:r w:rsidRPr="00EC0460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, </w:t>
      </w:r>
      <w:r w:rsidRPr="00EC0460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785F35E1" w14:textId="77777777" w:rsidR="00834A86" w:rsidRPr="00EC0460" w:rsidRDefault="00834A86" w:rsidP="00834A86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77A2FC76" w14:textId="77777777" w:rsidR="00834A86" w:rsidRPr="00EC0460" w:rsidRDefault="00834A86" w:rsidP="00834A86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EC0460">
        <w:rPr>
          <w:rFonts w:ascii="Times New Roman" w:hAnsi="Times New Roman" w:cs="Times New Roman"/>
          <w:b/>
          <w:sz w:val="26"/>
          <w:szCs w:val="26"/>
          <w:lang w:val="uk-UA"/>
        </w:rPr>
        <w:t>В И Р І Ш И В</w:t>
      </w:r>
      <w:r w:rsidRPr="00EC0460">
        <w:rPr>
          <w:rFonts w:ascii="Times New Roman" w:hAnsi="Times New Roman" w:cs="Times New Roman"/>
          <w:b/>
          <w:bCs/>
          <w:sz w:val="26"/>
          <w:szCs w:val="26"/>
          <w:lang w:val="uk-UA"/>
        </w:rPr>
        <w:t>:</w:t>
      </w:r>
    </w:p>
    <w:p w14:paraId="46561FC6" w14:textId="5B63D76D" w:rsidR="00834A86" w:rsidRPr="00EC0460" w:rsidRDefault="00834A86" w:rsidP="005140BF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EC0460">
        <w:rPr>
          <w:sz w:val="26"/>
          <w:szCs w:val="26"/>
          <w:lang w:val="uk-UA"/>
        </w:rPr>
        <w:t xml:space="preserve">Надати статус </w:t>
      </w:r>
      <w:r w:rsidRPr="00EC0460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213FBB" w:rsidRPr="00EC0460">
        <w:rPr>
          <w:color w:val="000000" w:themeColor="text1"/>
          <w:sz w:val="26"/>
          <w:szCs w:val="26"/>
          <w:shd w:val="clear" w:color="auto" w:fill="FFFFFF"/>
          <w:lang w:val="uk-UA"/>
        </w:rPr>
        <w:t>Іванченко Вікторії Олександрівні</w:t>
      </w:r>
      <w:r w:rsidRPr="00EC0460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="005140BF" w:rsidRPr="00EC0460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213FBB" w:rsidRPr="00EC0460">
        <w:rPr>
          <w:color w:val="000000" w:themeColor="text1"/>
          <w:sz w:val="26"/>
          <w:szCs w:val="26"/>
          <w:shd w:val="clear" w:color="auto" w:fill="FFFFFF"/>
          <w:lang w:val="uk-UA"/>
        </w:rPr>
        <w:t>31</w:t>
      </w:r>
      <w:r w:rsidRPr="00EC0460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213FBB" w:rsidRPr="00EC0460">
        <w:rPr>
          <w:color w:val="000000" w:themeColor="text1"/>
          <w:sz w:val="26"/>
          <w:szCs w:val="26"/>
          <w:shd w:val="clear" w:color="auto" w:fill="FFFFFF"/>
          <w:lang w:val="uk-UA"/>
        </w:rPr>
        <w:t>грудня</w:t>
      </w:r>
      <w:r w:rsidRPr="00EC0460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20</w:t>
      </w:r>
      <w:r w:rsidR="00794415" w:rsidRPr="00EC0460">
        <w:rPr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="00213FBB" w:rsidRPr="00EC0460">
        <w:rPr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Pr="00EC0460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 народження </w:t>
      </w:r>
      <w:r w:rsidR="004D2C0A" w:rsidRPr="00EC0460">
        <w:rPr>
          <w:color w:val="000000" w:themeColor="text1"/>
          <w:sz w:val="26"/>
          <w:szCs w:val="26"/>
          <w:shd w:val="clear" w:color="auto" w:fill="FFFFFF"/>
          <w:lang w:val="uk-UA"/>
        </w:rPr>
        <w:t>(свідоцтво про народження І-</w:t>
      </w:r>
      <w:r w:rsidR="00794415" w:rsidRPr="00EC0460">
        <w:rPr>
          <w:color w:val="000000" w:themeColor="text1"/>
          <w:sz w:val="26"/>
          <w:szCs w:val="26"/>
          <w:shd w:val="clear" w:color="auto" w:fill="FFFFFF"/>
          <w:lang w:val="uk-UA"/>
        </w:rPr>
        <w:t>О</w:t>
      </w:r>
      <w:r w:rsidR="004D4416" w:rsidRPr="00EC0460">
        <w:rPr>
          <w:color w:val="000000" w:themeColor="text1"/>
          <w:sz w:val="26"/>
          <w:szCs w:val="26"/>
          <w:shd w:val="clear" w:color="auto" w:fill="FFFFFF"/>
          <w:lang w:val="uk-UA"/>
        </w:rPr>
        <w:t>К</w:t>
      </w:r>
      <w:r w:rsidR="004D2C0A" w:rsidRPr="00EC0460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213FBB" w:rsidRPr="00EC0460">
        <w:rPr>
          <w:color w:val="000000" w:themeColor="text1"/>
          <w:sz w:val="26"/>
          <w:szCs w:val="26"/>
          <w:shd w:val="clear" w:color="auto" w:fill="FFFFFF"/>
          <w:lang w:val="uk-UA"/>
        </w:rPr>
        <w:t>199961</w:t>
      </w:r>
      <w:r w:rsidR="004D2C0A" w:rsidRPr="00EC0460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видано </w:t>
      </w:r>
      <w:r w:rsidR="00213FBB" w:rsidRPr="00EC0460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Виконкомом </w:t>
      </w:r>
      <w:proofErr w:type="spellStart"/>
      <w:r w:rsidR="00213FBB" w:rsidRPr="00EC0460">
        <w:rPr>
          <w:color w:val="000000" w:themeColor="text1"/>
          <w:sz w:val="26"/>
          <w:szCs w:val="26"/>
          <w:shd w:val="clear" w:color="auto" w:fill="FFFFFF"/>
          <w:lang w:val="uk-UA"/>
        </w:rPr>
        <w:t>Димерської</w:t>
      </w:r>
      <w:proofErr w:type="spellEnd"/>
      <w:r w:rsidR="00213FBB" w:rsidRPr="00EC0460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селищної ради Вишгородського району Київської області 24</w:t>
      </w:r>
      <w:r w:rsidR="0090003C" w:rsidRPr="00EC0460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с</w:t>
      </w:r>
      <w:r w:rsidR="00213FBB" w:rsidRPr="00EC0460">
        <w:rPr>
          <w:color w:val="000000" w:themeColor="text1"/>
          <w:sz w:val="26"/>
          <w:szCs w:val="26"/>
          <w:shd w:val="clear" w:color="auto" w:fill="FFFFFF"/>
          <w:lang w:val="uk-UA"/>
        </w:rPr>
        <w:t>іч</w:t>
      </w:r>
      <w:r w:rsidR="0090003C" w:rsidRPr="00EC0460">
        <w:rPr>
          <w:color w:val="000000" w:themeColor="text1"/>
          <w:sz w:val="26"/>
          <w:szCs w:val="26"/>
          <w:shd w:val="clear" w:color="auto" w:fill="FFFFFF"/>
          <w:lang w:val="uk-UA"/>
        </w:rPr>
        <w:t>ня</w:t>
      </w:r>
      <w:r w:rsidR="00794415" w:rsidRPr="00EC0460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201</w:t>
      </w:r>
      <w:r w:rsidR="00213FBB" w:rsidRPr="00EC0460">
        <w:rPr>
          <w:color w:val="000000" w:themeColor="text1"/>
          <w:sz w:val="26"/>
          <w:szCs w:val="26"/>
          <w:shd w:val="clear" w:color="auto" w:fill="FFFFFF"/>
          <w:lang w:val="uk-UA"/>
        </w:rPr>
        <w:t>2</w:t>
      </w:r>
      <w:r w:rsidR="00794415" w:rsidRPr="00EC0460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4D2C0A" w:rsidRPr="00EC0460">
        <w:rPr>
          <w:color w:val="000000" w:themeColor="text1"/>
          <w:sz w:val="26"/>
          <w:szCs w:val="26"/>
          <w:shd w:val="clear" w:color="auto" w:fill="FFFFFF"/>
          <w:lang w:val="uk-UA"/>
        </w:rPr>
        <w:t>року)</w:t>
      </w:r>
      <w:r w:rsidR="0073080D" w:rsidRPr="00EC0460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="00857510" w:rsidRPr="00EC0460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Pr="00EC0460">
        <w:rPr>
          <w:color w:val="000000" w:themeColor="text1"/>
          <w:sz w:val="26"/>
          <w:szCs w:val="26"/>
          <w:shd w:val="clear" w:color="auto" w:fill="FFFFFF"/>
          <w:lang w:val="uk-UA"/>
        </w:rPr>
        <w:t>адреса місця проживання:</w:t>
      </w:r>
      <w:r w:rsidR="00877D47" w:rsidRPr="00EC0460">
        <w:rPr>
          <w:color w:val="000000" w:themeColor="text1"/>
          <w:sz w:val="26"/>
          <w:szCs w:val="26"/>
          <w:shd w:val="clear" w:color="auto" w:fill="FFFFFF"/>
          <w:lang w:val="uk-UA"/>
        </w:rPr>
        <w:t> </w:t>
      </w:r>
      <w:r w:rsidR="0030678D" w:rsidRPr="00EC0460">
        <w:rPr>
          <w:color w:val="000000" w:themeColor="text1"/>
          <w:sz w:val="26"/>
          <w:szCs w:val="26"/>
          <w:shd w:val="clear" w:color="auto" w:fill="FFFFFF"/>
          <w:lang w:val="uk-UA"/>
        </w:rPr>
        <w:t>вул.</w:t>
      </w:r>
      <w:r w:rsidR="009C6109" w:rsidRPr="00EC0460">
        <w:rPr>
          <w:color w:val="000000" w:themeColor="text1"/>
          <w:sz w:val="26"/>
          <w:szCs w:val="26"/>
          <w:shd w:val="clear" w:color="auto" w:fill="FFFFFF"/>
          <w:lang w:val="uk-UA"/>
        </w:rPr>
        <w:t> </w:t>
      </w:r>
      <w:r w:rsidR="00213FBB" w:rsidRPr="00EC0460">
        <w:rPr>
          <w:color w:val="000000" w:themeColor="text1"/>
          <w:sz w:val="26"/>
          <w:szCs w:val="26"/>
          <w:shd w:val="clear" w:color="auto" w:fill="FFFFFF"/>
          <w:lang w:val="uk-UA"/>
        </w:rPr>
        <w:t>Освітянська</w:t>
      </w:r>
      <w:r w:rsidR="0030678D" w:rsidRPr="00EC0460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буд. </w:t>
      </w:r>
      <w:r w:rsidR="00213FBB" w:rsidRPr="00EC0460">
        <w:rPr>
          <w:color w:val="000000" w:themeColor="text1"/>
          <w:sz w:val="26"/>
          <w:szCs w:val="26"/>
          <w:shd w:val="clear" w:color="auto" w:fill="FFFFFF"/>
          <w:lang w:val="uk-UA"/>
        </w:rPr>
        <w:t>8</w:t>
      </w:r>
      <w:r w:rsidR="00A922CE" w:rsidRPr="00EC0460">
        <w:rPr>
          <w:color w:val="000000" w:themeColor="text1"/>
          <w:sz w:val="26"/>
          <w:szCs w:val="26"/>
          <w:shd w:val="clear" w:color="auto" w:fill="FFFFFF"/>
          <w:lang w:val="uk-UA"/>
        </w:rPr>
        <w:t>а,</w:t>
      </w:r>
      <w:r w:rsidR="00213FBB" w:rsidRPr="00EC0460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proofErr w:type="spellStart"/>
      <w:r w:rsidR="00213FBB" w:rsidRPr="00EC0460">
        <w:rPr>
          <w:color w:val="000000" w:themeColor="text1"/>
          <w:sz w:val="26"/>
          <w:szCs w:val="26"/>
          <w:shd w:val="clear" w:color="auto" w:fill="FFFFFF"/>
          <w:lang w:val="uk-UA"/>
        </w:rPr>
        <w:t>кв</w:t>
      </w:r>
      <w:proofErr w:type="spellEnd"/>
      <w:r w:rsidR="00213FBB" w:rsidRPr="00EC0460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. 12, </w:t>
      </w:r>
      <w:r w:rsidR="0030678D" w:rsidRPr="00EC0460">
        <w:rPr>
          <w:color w:val="000000" w:themeColor="text1"/>
          <w:sz w:val="26"/>
          <w:szCs w:val="26"/>
          <w:shd w:val="clear" w:color="auto" w:fill="FFFFFF"/>
          <w:lang w:val="uk-UA"/>
        </w:rPr>
        <w:t>с</w:t>
      </w:r>
      <w:r w:rsidR="00213FBB" w:rsidRPr="00EC0460">
        <w:rPr>
          <w:color w:val="000000" w:themeColor="text1"/>
          <w:sz w:val="26"/>
          <w:szCs w:val="26"/>
          <w:shd w:val="clear" w:color="auto" w:fill="FFFFFF"/>
          <w:lang w:val="uk-UA"/>
        </w:rPr>
        <w:t>-ще</w:t>
      </w:r>
      <w:r w:rsidR="0030678D" w:rsidRPr="00EC0460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A922CE" w:rsidRPr="00EC0460">
        <w:rPr>
          <w:color w:val="000000" w:themeColor="text1"/>
          <w:sz w:val="26"/>
          <w:szCs w:val="26"/>
          <w:shd w:val="clear" w:color="auto" w:fill="FFFFFF"/>
          <w:lang w:val="uk-UA"/>
        </w:rPr>
        <w:t>Ди</w:t>
      </w:r>
      <w:r w:rsidR="00213FBB" w:rsidRPr="00EC0460">
        <w:rPr>
          <w:color w:val="000000" w:themeColor="text1"/>
          <w:sz w:val="26"/>
          <w:szCs w:val="26"/>
          <w:shd w:val="clear" w:color="auto" w:fill="FFFFFF"/>
          <w:lang w:val="uk-UA"/>
        </w:rPr>
        <w:t>мер</w:t>
      </w:r>
      <w:r w:rsidRPr="00EC0460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Вишгородський район, Київська область, що зазнала психологічного насильства (висновок оцінки потреб Вишгородського районного територіального центру соціального обслуговування (надання соціальних послуг) від  </w:t>
      </w:r>
      <w:r w:rsidR="00213FBB" w:rsidRPr="00EC0460">
        <w:rPr>
          <w:color w:val="000000" w:themeColor="text1"/>
          <w:sz w:val="26"/>
          <w:szCs w:val="26"/>
          <w:shd w:val="clear" w:color="auto" w:fill="FFFFFF"/>
          <w:lang w:val="uk-UA"/>
        </w:rPr>
        <w:t>26</w:t>
      </w:r>
      <w:r w:rsidRPr="00EC0460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AD3292" w:rsidRPr="00EC0460">
        <w:rPr>
          <w:color w:val="000000" w:themeColor="text1"/>
          <w:sz w:val="26"/>
          <w:szCs w:val="26"/>
          <w:shd w:val="clear" w:color="auto" w:fill="FFFFFF"/>
          <w:lang w:val="uk-UA"/>
        </w:rPr>
        <w:t>0</w:t>
      </w:r>
      <w:r w:rsidR="00213FBB" w:rsidRPr="00EC0460">
        <w:rPr>
          <w:color w:val="000000" w:themeColor="text1"/>
          <w:sz w:val="26"/>
          <w:szCs w:val="26"/>
          <w:shd w:val="clear" w:color="auto" w:fill="FFFFFF"/>
          <w:lang w:val="uk-UA"/>
        </w:rPr>
        <w:t>8</w:t>
      </w:r>
      <w:r w:rsidRPr="00EC0460">
        <w:rPr>
          <w:color w:val="000000" w:themeColor="text1"/>
          <w:sz w:val="26"/>
          <w:szCs w:val="26"/>
          <w:shd w:val="clear" w:color="auto" w:fill="FFFFFF"/>
          <w:lang w:val="uk-UA"/>
        </w:rPr>
        <w:t>.202</w:t>
      </w:r>
      <w:r w:rsidR="00AD3292" w:rsidRPr="00EC0460">
        <w:rPr>
          <w:color w:val="000000" w:themeColor="text1"/>
          <w:sz w:val="26"/>
          <w:szCs w:val="26"/>
          <w:shd w:val="clear" w:color="auto" w:fill="FFFFFF"/>
          <w:lang w:val="uk-UA"/>
        </w:rPr>
        <w:t>5</w:t>
      </w:r>
      <w:r w:rsidRPr="00EC0460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№ </w:t>
      </w:r>
      <w:r w:rsidR="00353233" w:rsidRPr="00EC0460">
        <w:rPr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="00F4633A" w:rsidRPr="00EC0460">
        <w:rPr>
          <w:color w:val="000000" w:themeColor="text1"/>
          <w:sz w:val="26"/>
          <w:szCs w:val="26"/>
          <w:shd w:val="clear" w:color="auto" w:fill="FFFFFF"/>
          <w:lang w:val="uk-UA"/>
        </w:rPr>
        <w:t>7</w:t>
      </w:r>
      <w:r w:rsidR="00213FBB" w:rsidRPr="00EC0460">
        <w:rPr>
          <w:color w:val="000000" w:themeColor="text1"/>
          <w:sz w:val="26"/>
          <w:szCs w:val="26"/>
          <w:shd w:val="clear" w:color="auto" w:fill="FFFFFF"/>
          <w:lang w:val="uk-UA"/>
        </w:rPr>
        <w:t>18</w:t>
      </w:r>
      <w:r w:rsidRPr="00EC0460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</w:p>
    <w:p w14:paraId="710DCD7D" w14:textId="39F72240" w:rsidR="00834A86" w:rsidRPr="00EC0460" w:rsidRDefault="00834A86" w:rsidP="00834A86">
      <w:pPr>
        <w:pStyle w:val="a3"/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EC0460">
        <w:rPr>
          <w:color w:val="000000" w:themeColor="text1"/>
          <w:sz w:val="26"/>
          <w:szCs w:val="26"/>
          <w:lang w:val="uk-UA"/>
        </w:rPr>
        <w:t xml:space="preserve">Протокол комісії з питань захисту прав дитини виконавчого комітету </w:t>
      </w:r>
      <w:proofErr w:type="spellStart"/>
      <w:r w:rsidRPr="00EC0460">
        <w:rPr>
          <w:color w:val="000000" w:themeColor="text1"/>
          <w:sz w:val="26"/>
          <w:szCs w:val="26"/>
          <w:lang w:val="uk-UA"/>
        </w:rPr>
        <w:t>Димерської</w:t>
      </w:r>
      <w:proofErr w:type="spellEnd"/>
      <w:r w:rsidRPr="00EC0460">
        <w:rPr>
          <w:color w:val="000000" w:themeColor="text1"/>
          <w:sz w:val="26"/>
          <w:szCs w:val="26"/>
          <w:lang w:val="uk-UA"/>
        </w:rPr>
        <w:t xml:space="preserve"> селищної ради</w:t>
      </w:r>
      <w:r w:rsidRPr="00EC0460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</w:t>
      </w:r>
      <w:r w:rsidR="005711FA" w:rsidRPr="00EC0460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CD27F1" w:rsidRPr="00EC0460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="0000576B" w:rsidRPr="00EC0460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8</w:t>
      </w:r>
      <w:r w:rsidR="00CD27F1" w:rsidRPr="00EC0460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00576B" w:rsidRPr="00EC0460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верес</w:t>
      </w:r>
      <w:r w:rsidR="00CD27F1" w:rsidRPr="00EC0460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ня </w:t>
      </w:r>
      <w:r w:rsidR="00F4633A" w:rsidRPr="00EC0460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Pr="00EC0460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202</w:t>
      </w:r>
      <w:r w:rsidR="00E578C0" w:rsidRPr="00EC0460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5</w:t>
      </w:r>
      <w:r w:rsidRPr="00EC0460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року № </w:t>
      </w:r>
      <w:r w:rsidR="0000576B" w:rsidRPr="00EC0460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7</w:t>
      </w:r>
      <w:r w:rsidRPr="00EC0460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.</w:t>
      </w:r>
    </w:p>
    <w:p w14:paraId="39911717" w14:textId="2FDE2C7D" w:rsidR="00834A86" w:rsidRPr="00EC0460" w:rsidRDefault="00834A86" w:rsidP="00834A86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6"/>
          <w:szCs w:val="26"/>
          <w:lang w:val="uk-UA" w:eastAsia="ru-RU"/>
        </w:rPr>
      </w:pPr>
      <w:r w:rsidRPr="00EC0460">
        <w:rPr>
          <w:sz w:val="26"/>
          <w:szCs w:val="26"/>
          <w:lang w:val="uk-UA"/>
        </w:rPr>
        <w:t xml:space="preserve">Відділу економічного розвитку та інвестицій, питань внутрішньої інформаційної політики, </w:t>
      </w:r>
      <w:proofErr w:type="spellStart"/>
      <w:r w:rsidRPr="00EC0460">
        <w:rPr>
          <w:sz w:val="26"/>
          <w:szCs w:val="26"/>
          <w:lang w:val="uk-UA"/>
        </w:rPr>
        <w:t>зв’язків</w:t>
      </w:r>
      <w:proofErr w:type="spellEnd"/>
      <w:r w:rsidRPr="00EC0460">
        <w:rPr>
          <w:sz w:val="26"/>
          <w:szCs w:val="26"/>
          <w:lang w:val="uk-UA"/>
        </w:rPr>
        <w:t xml:space="preserve"> з громадськістю та з питань цифрового розвитку, цифрових трансформацій та </w:t>
      </w:r>
      <w:proofErr w:type="spellStart"/>
      <w:r w:rsidRPr="00EC0460">
        <w:rPr>
          <w:sz w:val="26"/>
          <w:szCs w:val="26"/>
          <w:lang w:val="uk-UA"/>
        </w:rPr>
        <w:t>цифровізації</w:t>
      </w:r>
      <w:proofErr w:type="spellEnd"/>
      <w:r w:rsidRPr="00EC0460">
        <w:rPr>
          <w:sz w:val="26"/>
          <w:szCs w:val="26"/>
          <w:lang w:val="uk-UA"/>
        </w:rPr>
        <w:t xml:space="preserve"> забезпечити опублікування даного рішення на офіційному сайті </w:t>
      </w:r>
      <w:proofErr w:type="spellStart"/>
      <w:r w:rsidRPr="00EC0460">
        <w:rPr>
          <w:sz w:val="26"/>
          <w:szCs w:val="26"/>
          <w:lang w:val="uk-UA"/>
        </w:rPr>
        <w:t>Димерської</w:t>
      </w:r>
      <w:proofErr w:type="spellEnd"/>
      <w:r w:rsidRPr="00EC0460">
        <w:rPr>
          <w:sz w:val="26"/>
          <w:szCs w:val="26"/>
          <w:lang w:val="uk-UA"/>
        </w:rPr>
        <w:t xml:space="preserve">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673F3F84" w14:textId="3AB09DE1" w:rsidR="00E54F3C" w:rsidRPr="00EC0460" w:rsidRDefault="00E54F3C" w:rsidP="00834A86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6"/>
          <w:szCs w:val="26"/>
          <w:lang w:val="uk-UA"/>
        </w:rPr>
      </w:pPr>
      <w:r w:rsidRPr="00EC0460">
        <w:rPr>
          <w:sz w:val="26"/>
          <w:szCs w:val="26"/>
          <w:lang w:val="uk-UA"/>
        </w:rPr>
        <w:t>Службі у справах дітей та сім’ї (</w:t>
      </w:r>
      <w:proofErr w:type="spellStart"/>
      <w:r w:rsidRPr="00EC0460">
        <w:rPr>
          <w:sz w:val="26"/>
          <w:szCs w:val="26"/>
          <w:lang w:val="uk-UA"/>
        </w:rPr>
        <w:t>Пронік</w:t>
      </w:r>
      <w:proofErr w:type="spellEnd"/>
      <w:r w:rsidRPr="00EC0460">
        <w:rPr>
          <w:sz w:val="26"/>
          <w:szCs w:val="26"/>
          <w:lang w:val="uk-UA"/>
        </w:rPr>
        <w:t xml:space="preserve"> О.О.) забезпечити внесення необхідних даних до бази ІЄАС «Діти».</w:t>
      </w:r>
    </w:p>
    <w:p w14:paraId="0E2FAFBD" w14:textId="22530DA5" w:rsidR="00834A86" w:rsidRPr="00EC0460" w:rsidRDefault="00834A86" w:rsidP="00834A86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6"/>
          <w:szCs w:val="26"/>
          <w:lang w:val="uk-UA"/>
        </w:rPr>
      </w:pPr>
      <w:r w:rsidRPr="00EC0460">
        <w:rPr>
          <w:sz w:val="26"/>
          <w:szCs w:val="26"/>
          <w:lang w:val="uk-UA"/>
        </w:rPr>
        <w:t xml:space="preserve">Контроль за виконанням цього рішення покласти на заступника селищного голови з питань діяльності виконавчих органів </w:t>
      </w:r>
      <w:proofErr w:type="spellStart"/>
      <w:r w:rsidR="00796BB1" w:rsidRPr="00EC0460">
        <w:rPr>
          <w:sz w:val="26"/>
          <w:szCs w:val="26"/>
          <w:lang w:val="uk-UA"/>
        </w:rPr>
        <w:t>Мургу</w:t>
      </w:r>
      <w:proofErr w:type="spellEnd"/>
      <w:r w:rsidR="00796BB1" w:rsidRPr="00EC0460">
        <w:rPr>
          <w:sz w:val="26"/>
          <w:szCs w:val="26"/>
          <w:lang w:val="uk-UA"/>
        </w:rPr>
        <w:t xml:space="preserve"> В.М.</w:t>
      </w:r>
    </w:p>
    <w:p w14:paraId="7B57E4AA" w14:textId="77777777" w:rsidR="00834A86" w:rsidRPr="00EC0460" w:rsidRDefault="00834A86" w:rsidP="00834A86">
      <w:pPr>
        <w:rPr>
          <w:rFonts w:ascii="Times New Roman" w:hAnsi="Times New Roman" w:cs="Times New Roman"/>
          <w:b/>
          <w:sz w:val="26"/>
          <w:szCs w:val="26"/>
          <w:lang w:val="en-US"/>
        </w:rPr>
      </w:pPr>
    </w:p>
    <w:p w14:paraId="75EC46B0" w14:textId="09F6841B" w:rsidR="00000000" w:rsidRPr="00EC0460" w:rsidRDefault="00834A86">
      <w:pPr>
        <w:rPr>
          <w:rFonts w:ascii="Times New Roman" w:hAnsi="Times New Roman" w:cs="Times New Roman"/>
          <w:sz w:val="26"/>
          <w:szCs w:val="26"/>
        </w:rPr>
      </w:pPr>
      <w:r w:rsidRPr="00EC0460">
        <w:rPr>
          <w:rFonts w:ascii="Times New Roman" w:hAnsi="Times New Roman" w:cs="Times New Roman"/>
          <w:b/>
          <w:sz w:val="26"/>
          <w:szCs w:val="26"/>
          <w:lang w:val="uk-UA"/>
        </w:rPr>
        <w:t>Селищний голова</w:t>
      </w:r>
      <w:r w:rsidRPr="00EC0460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EC0460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EC0460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EC0460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EC0460">
        <w:rPr>
          <w:rFonts w:ascii="Times New Roman" w:hAnsi="Times New Roman" w:cs="Times New Roman"/>
          <w:b/>
          <w:sz w:val="26"/>
          <w:szCs w:val="26"/>
          <w:lang w:val="uk-UA"/>
        </w:rPr>
        <w:tab/>
        <w:t xml:space="preserve">  </w:t>
      </w:r>
      <w:r w:rsidR="00EC0460">
        <w:rPr>
          <w:rFonts w:ascii="Times New Roman" w:hAnsi="Times New Roman" w:cs="Times New Roman"/>
          <w:b/>
          <w:sz w:val="26"/>
          <w:szCs w:val="26"/>
          <w:lang w:val="en-US"/>
        </w:rPr>
        <w:t xml:space="preserve">      </w:t>
      </w:r>
      <w:r w:rsidRPr="00EC0460">
        <w:rPr>
          <w:rFonts w:ascii="Times New Roman" w:hAnsi="Times New Roman" w:cs="Times New Roman"/>
          <w:b/>
          <w:sz w:val="26"/>
          <w:szCs w:val="26"/>
          <w:lang w:val="uk-UA"/>
        </w:rPr>
        <w:t xml:space="preserve">  Володимир </w:t>
      </w:r>
      <w:r w:rsidRPr="00EC0460">
        <w:rPr>
          <w:rFonts w:ascii="Times New Roman" w:hAnsi="Times New Roman" w:cs="Times New Roman"/>
          <w:b/>
          <w:caps/>
          <w:sz w:val="26"/>
          <w:szCs w:val="26"/>
          <w:lang w:val="uk-UA"/>
        </w:rPr>
        <w:t>ПідкурганнИЙ</w:t>
      </w:r>
    </w:p>
    <w:sectPr w:rsidR="00F9335D" w:rsidRPr="00EC0460" w:rsidSect="00391C0F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15853396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4A86"/>
    <w:rsid w:val="00001498"/>
    <w:rsid w:val="0000576B"/>
    <w:rsid w:val="00015E86"/>
    <w:rsid w:val="000714EB"/>
    <w:rsid w:val="0007580B"/>
    <w:rsid w:val="00085DAE"/>
    <w:rsid w:val="00094AD8"/>
    <w:rsid w:val="000A565A"/>
    <w:rsid w:val="000E1BA2"/>
    <w:rsid w:val="000F44DF"/>
    <w:rsid w:val="00150AF6"/>
    <w:rsid w:val="001952E5"/>
    <w:rsid w:val="00213FBB"/>
    <w:rsid w:val="00233F12"/>
    <w:rsid w:val="002A4E26"/>
    <w:rsid w:val="002D4B5C"/>
    <w:rsid w:val="0030678D"/>
    <w:rsid w:val="00340544"/>
    <w:rsid w:val="00343288"/>
    <w:rsid w:val="003457BC"/>
    <w:rsid w:val="003465BD"/>
    <w:rsid w:val="00353233"/>
    <w:rsid w:val="00393216"/>
    <w:rsid w:val="003A2A72"/>
    <w:rsid w:val="003D70B8"/>
    <w:rsid w:val="0044127A"/>
    <w:rsid w:val="004428E3"/>
    <w:rsid w:val="004541CF"/>
    <w:rsid w:val="004604D8"/>
    <w:rsid w:val="0046103A"/>
    <w:rsid w:val="004A6D8F"/>
    <w:rsid w:val="004D2C0A"/>
    <w:rsid w:val="004D4416"/>
    <w:rsid w:val="005140BF"/>
    <w:rsid w:val="00520AC6"/>
    <w:rsid w:val="00536D11"/>
    <w:rsid w:val="00545CF2"/>
    <w:rsid w:val="005711FA"/>
    <w:rsid w:val="005A380A"/>
    <w:rsid w:val="005B1528"/>
    <w:rsid w:val="005D76E6"/>
    <w:rsid w:val="0061362C"/>
    <w:rsid w:val="00622949"/>
    <w:rsid w:val="00683971"/>
    <w:rsid w:val="006930A7"/>
    <w:rsid w:val="00695889"/>
    <w:rsid w:val="006A3B0F"/>
    <w:rsid w:val="006A613A"/>
    <w:rsid w:val="006B18D0"/>
    <w:rsid w:val="006E7464"/>
    <w:rsid w:val="006F486E"/>
    <w:rsid w:val="006F7EFC"/>
    <w:rsid w:val="0073080D"/>
    <w:rsid w:val="00731C96"/>
    <w:rsid w:val="00736B2D"/>
    <w:rsid w:val="00743203"/>
    <w:rsid w:val="00746C75"/>
    <w:rsid w:val="007851D5"/>
    <w:rsid w:val="00787346"/>
    <w:rsid w:val="00794415"/>
    <w:rsid w:val="00796BB1"/>
    <w:rsid w:val="007B01AE"/>
    <w:rsid w:val="007B717B"/>
    <w:rsid w:val="007C150F"/>
    <w:rsid w:val="008317B7"/>
    <w:rsid w:val="00833EE9"/>
    <w:rsid w:val="00834A86"/>
    <w:rsid w:val="00857510"/>
    <w:rsid w:val="008722A9"/>
    <w:rsid w:val="00877D47"/>
    <w:rsid w:val="00891129"/>
    <w:rsid w:val="008A0BEF"/>
    <w:rsid w:val="0090003C"/>
    <w:rsid w:val="00926FF7"/>
    <w:rsid w:val="009470AE"/>
    <w:rsid w:val="009559F0"/>
    <w:rsid w:val="00976DFA"/>
    <w:rsid w:val="00982865"/>
    <w:rsid w:val="009A6E5A"/>
    <w:rsid w:val="009C6109"/>
    <w:rsid w:val="009F2A64"/>
    <w:rsid w:val="00A0046F"/>
    <w:rsid w:val="00A03204"/>
    <w:rsid w:val="00A15ACF"/>
    <w:rsid w:val="00A235C0"/>
    <w:rsid w:val="00A51E9E"/>
    <w:rsid w:val="00A87DE2"/>
    <w:rsid w:val="00A922CE"/>
    <w:rsid w:val="00AA438E"/>
    <w:rsid w:val="00AD3292"/>
    <w:rsid w:val="00AD608F"/>
    <w:rsid w:val="00B22F6D"/>
    <w:rsid w:val="00B4767F"/>
    <w:rsid w:val="00B523EC"/>
    <w:rsid w:val="00B54725"/>
    <w:rsid w:val="00B73901"/>
    <w:rsid w:val="00B9360C"/>
    <w:rsid w:val="00BA17CE"/>
    <w:rsid w:val="00C2155D"/>
    <w:rsid w:val="00C26F05"/>
    <w:rsid w:val="00C53B6A"/>
    <w:rsid w:val="00C66121"/>
    <w:rsid w:val="00C90246"/>
    <w:rsid w:val="00CB4D34"/>
    <w:rsid w:val="00CC3AF4"/>
    <w:rsid w:val="00CC4435"/>
    <w:rsid w:val="00CD27F1"/>
    <w:rsid w:val="00CE7F31"/>
    <w:rsid w:val="00D56816"/>
    <w:rsid w:val="00DA5432"/>
    <w:rsid w:val="00DB6D61"/>
    <w:rsid w:val="00E13FBF"/>
    <w:rsid w:val="00E54F3C"/>
    <w:rsid w:val="00E578C0"/>
    <w:rsid w:val="00E75A1B"/>
    <w:rsid w:val="00E82888"/>
    <w:rsid w:val="00EA157B"/>
    <w:rsid w:val="00EA1C79"/>
    <w:rsid w:val="00EC0460"/>
    <w:rsid w:val="00ED3D69"/>
    <w:rsid w:val="00EE58CA"/>
    <w:rsid w:val="00F43276"/>
    <w:rsid w:val="00F4633A"/>
    <w:rsid w:val="00F70183"/>
    <w:rsid w:val="00F8628F"/>
    <w:rsid w:val="00FB03AF"/>
    <w:rsid w:val="00FE5190"/>
    <w:rsid w:val="00FF1F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9D1378"/>
  <w15:chartTrackingRefBased/>
  <w15:docId w15:val="{7AA860D8-F9F8-4E23-8015-D23EA18ECF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34A86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834A86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styleId="a3">
    <w:name w:val="List Paragraph"/>
    <w:basedOn w:val="a"/>
    <w:uiPriority w:val="34"/>
    <w:qFormat/>
    <w:rsid w:val="00834A86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styleId="a4">
    <w:name w:val="No Spacing"/>
    <w:uiPriority w:val="1"/>
    <w:qFormat/>
    <w:rsid w:val="00834A86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character" w:customStyle="1" w:styleId="a5">
    <w:name w:val="Основной текст_"/>
    <w:basedOn w:val="a0"/>
    <w:uiPriority w:val="99"/>
    <w:rsid w:val="00834A86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styleId="a6">
    <w:name w:val="Hyperlink"/>
    <w:basedOn w:val="a0"/>
    <w:uiPriority w:val="99"/>
    <w:semiHidden/>
    <w:rsid w:val="00834A86"/>
    <w:rPr>
      <w:rFonts w:ascii="Times New Roman" w:hAnsi="Times New Roman" w:cs="Times New Roman"/>
      <w:color w:val="0000FF"/>
      <w:u w:val="single"/>
    </w:rPr>
  </w:style>
  <w:style w:type="character" w:customStyle="1" w:styleId="apple-converted-space">
    <w:name w:val="apple-converted-space"/>
    <w:basedOn w:val="a0"/>
    <w:uiPriority w:val="99"/>
    <w:rsid w:val="00834A86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394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402</Words>
  <Characters>2295</Characters>
  <Application>Microsoft Office Word</Application>
  <DocSecurity>0</DocSecurity>
  <Lines>19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2692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elina2510@ukr.net</cp:lastModifiedBy>
  <cp:revision>2</cp:revision>
  <cp:lastPrinted>2025-09-22T06:51:00Z</cp:lastPrinted>
  <dcterms:created xsi:type="dcterms:W3CDTF">2025-09-22T06:52:00Z</dcterms:created>
  <dcterms:modified xsi:type="dcterms:W3CDTF">2025-09-22T06:52:00Z</dcterms:modified>
</cp:coreProperties>
</file>